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ED7" w:rsidRDefault="00ED319B">
      <w:pPr>
        <w:spacing w:line="360" w:lineRule="auto"/>
        <w:ind w:firstLineChars="200" w:firstLine="562"/>
        <w:jc w:val="center"/>
        <w:rPr>
          <w:rFonts w:ascii="黑体" w:eastAsia="黑体" w:hAnsi="黑体" w:cs="Times New Roman"/>
          <w:b/>
          <w:color w:val="000000"/>
          <w:sz w:val="28"/>
          <w:szCs w:val="28"/>
        </w:rPr>
      </w:pPr>
      <w:r>
        <w:rPr>
          <w:rFonts w:ascii="黑体" w:eastAsia="黑体" w:hAnsi="黑体" w:cs="Times New Roman" w:hint="eastAsia"/>
          <w:b/>
          <w:color w:val="000000"/>
          <w:sz w:val="28"/>
          <w:szCs w:val="28"/>
        </w:rPr>
        <w:t>商务英语专业人才培养方案审核意见表</w:t>
      </w:r>
    </w:p>
    <w:tbl>
      <w:tblPr>
        <w:tblW w:w="92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9"/>
        <w:gridCol w:w="7146"/>
      </w:tblGrid>
      <w:tr w:rsidR="00B23ED7">
        <w:trPr>
          <w:trHeight w:val="3744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D7" w:rsidRDefault="00ED319B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专业教师意见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D7" w:rsidRDefault="00ED319B">
            <w:pPr>
              <w:spacing w:line="360" w:lineRule="auto"/>
              <w:ind w:firstLineChars="200" w:firstLine="480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该培养方案传授基础知识与培养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商务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英语专业能力并重，强化学生职业素养养成和专业技术积累，将专业精神和职业精神融入人才培养全过程，有助于促进学生全面发展。</w:t>
            </w:r>
          </w:p>
          <w:p w:rsidR="00B23ED7" w:rsidRDefault="00B23ED7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B23ED7" w:rsidRDefault="00ED319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执笔人签字：</w:t>
            </w:r>
            <w:r w:rsidR="0092695F">
              <w:rPr>
                <w:rFonts w:ascii="仿宋" w:eastAsia="仿宋" w:hAnsi="仿宋" w:cs="Times New Roman" w:hint="eastAsia"/>
                <w:color w:val="000000"/>
                <w:sz w:val="24"/>
              </w:rPr>
              <w:t>张雅琼</w:t>
            </w:r>
          </w:p>
          <w:p w:rsidR="00B23ED7" w:rsidRDefault="00ED319B">
            <w:pPr>
              <w:spacing w:line="360" w:lineRule="auto"/>
              <w:rPr>
                <w:rFonts w:ascii="仿宋" w:eastAsia="仿宋" w:hAnsi="仿宋" w:cs="Times New Roman" w:hint="eastAsia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专业负责人签字：</w:t>
            </w:r>
            <w:r w:rsidR="0092695F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张雅琼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教师代表（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3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人左右）签字：</w:t>
            </w:r>
            <w:r w:rsidR="0092695F">
              <w:rPr>
                <w:rFonts w:ascii="仿宋" w:eastAsia="仿宋" w:hAnsi="仿宋" w:cs="Times New Roman" w:hint="eastAsia"/>
                <w:color w:val="000000"/>
                <w:sz w:val="24"/>
              </w:rPr>
              <w:t>李翠平</w:t>
            </w:r>
          </w:p>
          <w:p w:rsidR="0092695F" w:rsidRPr="0092695F" w:rsidRDefault="0092695F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                                          </w:t>
            </w:r>
            <w:proofErr w:type="gramStart"/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严妙</w:t>
            </w:r>
            <w:proofErr w:type="gramEnd"/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邓春梅</w:t>
            </w:r>
          </w:p>
          <w:p w:rsidR="00B23ED7" w:rsidRDefault="00ED319B">
            <w:pPr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2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02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年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1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月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3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日</w:t>
            </w:r>
          </w:p>
          <w:p w:rsidR="00B23ED7" w:rsidRDefault="00B23ED7">
            <w:pPr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</w:p>
        </w:tc>
      </w:tr>
      <w:tr w:rsidR="00B23ED7"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D7" w:rsidRDefault="00ED319B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单位审查意见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D7" w:rsidRDefault="00B23ED7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B23ED7" w:rsidRDefault="00ED319B">
            <w:pPr>
              <w:spacing w:line="360" w:lineRule="auto"/>
              <w:ind w:firstLineChars="200" w:firstLine="480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该方案内容上符合专业人才的培养的需要，课程设置合理，拟同意使用。</w:t>
            </w:r>
          </w:p>
          <w:p w:rsidR="00B23ED7" w:rsidRDefault="00ED319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院长签字：</w:t>
            </w:r>
            <w:r w:rsidR="0092695F">
              <w:rPr>
                <w:rFonts w:ascii="仿宋" w:eastAsia="仿宋" w:hAnsi="仿宋" w:cs="Times New Roman" w:hint="eastAsia"/>
                <w:color w:val="000000"/>
                <w:sz w:val="24"/>
              </w:rPr>
              <w:t>程昭玉</w:t>
            </w:r>
            <w:bookmarkStart w:id="0" w:name="_GoBack"/>
            <w:bookmarkEnd w:id="0"/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单位（公章）：</w:t>
            </w:r>
          </w:p>
          <w:p w:rsidR="00B23ED7" w:rsidRDefault="00ED319B">
            <w:pPr>
              <w:adjustRightInd w:val="0"/>
              <w:snapToGrid w:val="0"/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                   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202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年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1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1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月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3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日</w:t>
            </w:r>
          </w:p>
        </w:tc>
      </w:tr>
      <w:tr w:rsidR="00B23ED7">
        <w:trPr>
          <w:trHeight w:val="3327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D7" w:rsidRDefault="00ED319B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学校审核意见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D7" w:rsidRDefault="00B23ED7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B23ED7" w:rsidRDefault="00B23ED7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B23ED7" w:rsidRDefault="00B23ED7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B23ED7" w:rsidRDefault="00B23ED7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B23ED7" w:rsidRDefault="00ED319B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教务处负责人签字：</w:t>
            </w:r>
          </w:p>
          <w:p w:rsidR="00B23ED7" w:rsidRDefault="00ED319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主管教学副校长签字：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        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单位（公章）：</w:t>
            </w:r>
          </w:p>
          <w:p w:rsidR="00B23ED7" w:rsidRDefault="00ED319B">
            <w:pPr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年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月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日</w:t>
            </w:r>
          </w:p>
        </w:tc>
      </w:tr>
      <w:tr w:rsidR="00B23ED7">
        <w:trPr>
          <w:trHeight w:val="2763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D7" w:rsidRDefault="00ED319B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学校党委意见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D7" w:rsidRDefault="00B23ED7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B23ED7" w:rsidRDefault="00B23ED7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B23ED7" w:rsidRDefault="00B23ED7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B23ED7" w:rsidRDefault="00B23ED7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:rsidR="00B23ED7" w:rsidRDefault="00ED319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校长签字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                   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学校盖章</w:t>
            </w:r>
          </w:p>
          <w:p w:rsidR="00B23ED7" w:rsidRDefault="00ED319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                                  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年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月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日</w:t>
            </w:r>
          </w:p>
        </w:tc>
      </w:tr>
    </w:tbl>
    <w:p w:rsidR="00B23ED7" w:rsidRDefault="00B23ED7"/>
    <w:sectPr w:rsidR="00B23ED7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19B" w:rsidRDefault="00ED319B">
      <w:r>
        <w:separator/>
      </w:r>
    </w:p>
  </w:endnote>
  <w:endnote w:type="continuationSeparator" w:id="0">
    <w:p w:rsidR="00ED319B" w:rsidRDefault="00ED3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ED7" w:rsidRDefault="00ED319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11430" b="635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B23ED7" w:rsidRDefault="00ED319B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92695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" filled="f" stroked="f" strokeweight=".5pt">
              <v:textbox style="mso-fit-shape-to-text:t" inset="0,0,0,0">
                <w:txbxContent>
                  <w:p w:rsidR="00B23ED7" w:rsidRDefault="00ED319B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92695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19B" w:rsidRDefault="00ED319B">
      <w:r>
        <w:separator/>
      </w:r>
    </w:p>
  </w:footnote>
  <w:footnote w:type="continuationSeparator" w:id="0">
    <w:p w:rsidR="00ED319B" w:rsidRDefault="00ED31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13E"/>
    <w:rsid w:val="000E0317"/>
    <w:rsid w:val="00247DC1"/>
    <w:rsid w:val="00311FED"/>
    <w:rsid w:val="00463315"/>
    <w:rsid w:val="00687795"/>
    <w:rsid w:val="006E0B0E"/>
    <w:rsid w:val="007202AA"/>
    <w:rsid w:val="0073413E"/>
    <w:rsid w:val="00913C31"/>
    <w:rsid w:val="0092695F"/>
    <w:rsid w:val="00A53870"/>
    <w:rsid w:val="00B23ED7"/>
    <w:rsid w:val="00C7670F"/>
    <w:rsid w:val="00ED319B"/>
    <w:rsid w:val="00F74FB2"/>
    <w:rsid w:val="19C118FF"/>
    <w:rsid w:val="262F4EDF"/>
    <w:rsid w:val="26EE175D"/>
    <w:rsid w:val="35995444"/>
    <w:rsid w:val="47D655C2"/>
    <w:rsid w:val="6C354D31"/>
    <w:rsid w:val="706F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71</Words>
  <Characters>405</Characters>
  <Application>Microsoft Office Word</Application>
  <DocSecurity>0</DocSecurity>
  <Lines>3</Lines>
  <Paragraphs>1</Paragraphs>
  <ScaleCrop>false</ScaleCrop>
  <Company>Microsoft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程昭玉</cp:lastModifiedBy>
  <cp:revision>6</cp:revision>
  <cp:lastPrinted>2021-11-04T03:03:00Z</cp:lastPrinted>
  <dcterms:created xsi:type="dcterms:W3CDTF">2020-07-02T03:03:00Z</dcterms:created>
  <dcterms:modified xsi:type="dcterms:W3CDTF">2021-11-04T06:40:00Z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